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1" w:rsidRDefault="002D2D81" w:rsidP="002D2D81">
      <w:pPr>
        <w:jc w:val="center"/>
      </w:pPr>
      <w:r>
        <w:t xml:space="preserve">EBMT </w:t>
      </w:r>
      <w:r w:rsidR="0084684E">
        <w:t>Frankfurt 2019</w:t>
      </w:r>
    </w:p>
    <w:p w:rsidR="002D2D81" w:rsidRDefault="002D2D81" w:rsidP="006A49A9">
      <w:bookmarkStart w:id="0" w:name="_GoBack"/>
      <w:r>
        <w:t xml:space="preserve">Submission Form for </w:t>
      </w:r>
      <w:r w:rsidR="006A49A9" w:rsidRPr="006A49A9">
        <w:rPr>
          <w:b/>
        </w:rPr>
        <w:t>Best</w:t>
      </w:r>
      <w:r w:rsidR="006A49A9">
        <w:t xml:space="preserve"> </w:t>
      </w:r>
      <w:r w:rsidR="006A49A9" w:rsidRPr="006A49A9">
        <w:rPr>
          <w:b/>
        </w:rPr>
        <w:t>Practices in Audits, Training and Competency E</w:t>
      </w:r>
      <w:r w:rsidR="006A49A9">
        <w:rPr>
          <w:b/>
        </w:rPr>
        <w:t>valuation</w:t>
      </w:r>
      <w:r>
        <w:t xml:space="preserve"> </w:t>
      </w:r>
      <w:r w:rsidR="007718B5">
        <w:t>Session</w:t>
      </w:r>
      <w:bookmarkEnd w:id="0"/>
    </w:p>
    <w:p w:rsidR="002D2D81" w:rsidRDefault="002D2D81" w:rsidP="002D2D81">
      <w:r>
        <w:t>Case submitted by:</w:t>
      </w:r>
    </w:p>
    <w:tbl>
      <w:tblPr>
        <w:tblStyle w:val="Tablaconcuadrcula"/>
        <w:tblW w:w="9214" w:type="dxa"/>
        <w:tblInd w:w="-714" w:type="dxa"/>
        <w:tblLook w:val="04A0"/>
      </w:tblPr>
      <w:tblGrid>
        <w:gridCol w:w="3397"/>
        <w:gridCol w:w="5817"/>
      </w:tblGrid>
      <w:tr w:rsidR="002D2D81" w:rsidTr="005B0607">
        <w:tc>
          <w:tcPr>
            <w:tcW w:w="3397" w:type="dxa"/>
            <w:shd w:val="clear" w:color="auto" w:fill="D9D9D9" w:themeFill="background1" w:themeFillShade="D9"/>
          </w:tcPr>
          <w:p w:rsidR="002D2D81" w:rsidRDefault="002D2D81" w:rsidP="002D2D81">
            <w:r>
              <w:t>Name:</w:t>
            </w:r>
          </w:p>
          <w:p w:rsidR="002D2D81" w:rsidRDefault="002D2D81" w:rsidP="002D2D81"/>
        </w:tc>
        <w:tc>
          <w:tcPr>
            <w:tcW w:w="5817" w:type="dxa"/>
          </w:tcPr>
          <w:p w:rsidR="002D2D81" w:rsidRDefault="002D2D81" w:rsidP="002D2D81"/>
        </w:tc>
      </w:tr>
      <w:tr w:rsidR="002D2D81" w:rsidTr="005B0607">
        <w:tc>
          <w:tcPr>
            <w:tcW w:w="3397" w:type="dxa"/>
            <w:shd w:val="clear" w:color="auto" w:fill="D9D9D9" w:themeFill="background1" w:themeFillShade="D9"/>
          </w:tcPr>
          <w:p w:rsidR="002D2D81" w:rsidRDefault="00D82BB0" w:rsidP="002D2D81">
            <w:r>
              <w:t>Hospital</w:t>
            </w:r>
            <w:r w:rsidR="002D2D81">
              <w:t>:</w:t>
            </w:r>
          </w:p>
          <w:p w:rsidR="002D2D81" w:rsidRDefault="002D2D81" w:rsidP="002D2D81"/>
        </w:tc>
        <w:tc>
          <w:tcPr>
            <w:tcW w:w="5817" w:type="dxa"/>
          </w:tcPr>
          <w:p w:rsidR="002D2D81" w:rsidRDefault="002D2D81" w:rsidP="002D2D81"/>
        </w:tc>
      </w:tr>
      <w:tr w:rsidR="002D2D81" w:rsidTr="005B0607">
        <w:tc>
          <w:tcPr>
            <w:tcW w:w="3397" w:type="dxa"/>
            <w:shd w:val="clear" w:color="auto" w:fill="D9D9D9" w:themeFill="background1" w:themeFillShade="D9"/>
          </w:tcPr>
          <w:p w:rsidR="002D2D81" w:rsidRDefault="00D82BB0" w:rsidP="002D2D81">
            <w:r>
              <w:t xml:space="preserve">City &amp; </w:t>
            </w:r>
            <w:r w:rsidR="002D2D81">
              <w:t>Country:</w:t>
            </w:r>
          </w:p>
          <w:p w:rsidR="002D2D81" w:rsidRDefault="002D2D81" w:rsidP="002D2D81"/>
        </w:tc>
        <w:tc>
          <w:tcPr>
            <w:tcW w:w="5817" w:type="dxa"/>
          </w:tcPr>
          <w:p w:rsidR="002D2D81" w:rsidRDefault="002D2D81" w:rsidP="002D2D81"/>
        </w:tc>
      </w:tr>
      <w:tr w:rsidR="00DD7611" w:rsidTr="005B0607">
        <w:tc>
          <w:tcPr>
            <w:tcW w:w="3397" w:type="dxa"/>
            <w:shd w:val="clear" w:color="auto" w:fill="D9D9D9" w:themeFill="background1" w:themeFillShade="D9"/>
          </w:tcPr>
          <w:p w:rsidR="00DD7611" w:rsidRDefault="00DD7611" w:rsidP="002D2D81">
            <w:r>
              <w:t>Contact email:</w:t>
            </w:r>
          </w:p>
        </w:tc>
        <w:tc>
          <w:tcPr>
            <w:tcW w:w="5817" w:type="dxa"/>
          </w:tcPr>
          <w:p w:rsidR="00DD7611" w:rsidRDefault="00DD7611" w:rsidP="002D2D81"/>
        </w:tc>
      </w:tr>
    </w:tbl>
    <w:p w:rsidR="00DD7611" w:rsidRDefault="00DD7611" w:rsidP="002D2D81"/>
    <w:p w:rsidR="002D2D81" w:rsidRDefault="002D2D81" w:rsidP="002D2D81">
      <w:r>
        <w:t xml:space="preserve">Please describe the </w:t>
      </w:r>
      <w:r w:rsidR="00DD7611">
        <w:t>solution</w:t>
      </w:r>
      <w:r>
        <w:t xml:space="preserve">, providing the critical information needed for discussion </w:t>
      </w:r>
    </w:p>
    <w:tbl>
      <w:tblPr>
        <w:tblStyle w:val="Tablaconcuadrcula"/>
        <w:tblW w:w="9214" w:type="dxa"/>
        <w:tblInd w:w="-714" w:type="dxa"/>
        <w:tblLook w:val="04A0"/>
      </w:tblPr>
      <w:tblGrid>
        <w:gridCol w:w="3397"/>
        <w:gridCol w:w="5817"/>
      </w:tblGrid>
      <w:tr w:rsidR="009168D3" w:rsidTr="00A026EF">
        <w:tc>
          <w:tcPr>
            <w:tcW w:w="3397" w:type="dxa"/>
            <w:shd w:val="clear" w:color="auto" w:fill="D9D9D9" w:themeFill="background1" w:themeFillShade="D9"/>
          </w:tcPr>
          <w:p w:rsidR="00081473" w:rsidRDefault="009168D3" w:rsidP="006A49A9">
            <w:r>
              <w:t xml:space="preserve">Describe the </w:t>
            </w:r>
            <w:r w:rsidR="006A49A9">
              <w:t xml:space="preserve">Best Practices in </w:t>
            </w:r>
            <w:r w:rsidR="00081473">
              <w:t>(one of the following):</w:t>
            </w:r>
          </w:p>
          <w:p w:rsidR="00081473" w:rsidRDefault="000D67AC" w:rsidP="00081473">
            <w:r w:rsidRPr="000D67AC">
              <w:rPr>
                <w:noProof/>
                <w:lang w:val="fr-FR" w:eastAsia="fr-FR"/>
              </w:rPr>
              <w:pict>
                <v:rect id="Rectángulo 3" o:spid="_x0000_s1026" style="position:absolute;margin-left:.7pt;margin-top:.6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" filled="f" strokecolor="black [3200]">
                  <v:stroke joinstyle="round"/>
                </v:rect>
              </w:pict>
            </w:r>
            <w:r w:rsidRPr="000D67AC">
              <w:rPr>
                <w:noProof/>
                <w:lang w:val="fr-FR" w:eastAsia="fr-FR"/>
              </w:rPr>
              <w:pict>
                <v:rect id="Rectángulo 4" o:spid="_x0000_s1029" style="position:absolute;margin-left:.7pt;margin-top:14.2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" filled="f" strokecolor="black [3200]">
                  <v:stroke joinstyle="round"/>
                </v:rect>
              </w:pict>
            </w:r>
            <w:r w:rsidRPr="000D67AC">
              <w:rPr>
                <w:noProof/>
                <w:lang w:val="fr-FR" w:eastAsia="fr-FR"/>
              </w:rPr>
              <w:pict>
                <v:rect id="Rectángulo 1" o:spid="_x0000_s1028" style="position:absolute;margin-left:-10159.5pt;margin-top:-60598.8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" filled="f" strokecolor="black [3200]">
                  <v:stroke joinstyle="round"/>
                </v:rect>
              </w:pict>
            </w:r>
            <w:r w:rsidR="00081473">
              <w:t xml:space="preserve">      </w:t>
            </w:r>
            <w:r w:rsidR="006A49A9">
              <w:t>Audits</w:t>
            </w:r>
          </w:p>
          <w:p w:rsidR="00081473" w:rsidRDefault="00081473" w:rsidP="00081473">
            <w:r>
              <w:t xml:space="preserve">      </w:t>
            </w:r>
            <w:r w:rsidR="006A49A9">
              <w:t xml:space="preserve">Training </w:t>
            </w:r>
          </w:p>
          <w:p w:rsidR="009168D3" w:rsidRDefault="000D67AC" w:rsidP="00081473">
            <w:r w:rsidRPr="000D67AC">
              <w:rPr>
                <w:noProof/>
                <w:lang w:val="fr-FR" w:eastAsia="fr-FR"/>
              </w:rPr>
              <w:pict>
                <v:rect id="Rectángulo 5" o:spid="_x0000_s1027" style="position:absolute;margin-left:.7pt;margin-top:1.65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" filled="f" strokecolor="black [3200]">
                  <v:stroke joinstyle="round"/>
                </v:rect>
              </w:pict>
            </w:r>
            <w:r w:rsidR="00081473">
              <w:t xml:space="preserve">      </w:t>
            </w:r>
            <w:r w:rsidR="006A49A9">
              <w:t>Competency Evaluation</w:t>
            </w:r>
          </w:p>
        </w:tc>
        <w:tc>
          <w:tcPr>
            <w:tcW w:w="5817" w:type="dxa"/>
          </w:tcPr>
          <w:p w:rsidR="009168D3" w:rsidRDefault="009168D3" w:rsidP="00A026EF"/>
        </w:tc>
      </w:tr>
      <w:tr w:rsidR="002D2D81" w:rsidTr="007718B5">
        <w:tc>
          <w:tcPr>
            <w:tcW w:w="3397" w:type="dxa"/>
            <w:shd w:val="clear" w:color="auto" w:fill="D9D9D9" w:themeFill="background1" w:themeFillShade="D9"/>
          </w:tcPr>
          <w:p w:rsidR="002D2D81" w:rsidRDefault="00DD7611" w:rsidP="00DD7611">
            <w:r>
              <w:t>What existed before this solution?</w:t>
            </w:r>
          </w:p>
        </w:tc>
        <w:tc>
          <w:tcPr>
            <w:tcW w:w="5817" w:type="dxa"/>
          </w:tcPr>
          <w:p w:rsidR="002D2D81" w:rsidRDefault="002D2D81" w:rsidP="00A76E39"/>
        </w:tc>
      </w:tr>
      <w:tr w:rsidR="002D2D81" w:rsidTr="007718B5">
        <w:tc>
          <w:tcPr>
            <w:tcW w:w="3397" w:type="dxa"/>
            <w:shd w:val="clear" w:color="auto" w:fill="D9D9D9" w:themeFill="background1" w:themeFillShade="D9"/>
          </w:tcPr>
          <w:p w:rsidR="002D2D81" w:rsidRDefault="00DD7611" w:rsidP="002D2D81">
            <w:r>
              <w:t>What motivated the need to change?</w:t>
            </w:r>
          </w:p>
        </w:tc>
        <w:tc>
          <w:tcPr>
            <w:tcW w:w="5817" w:type="dxa"/>
          </w:tcPr>
          <w:p w:rsidR="002D2D81" w:rsidRDefault="002D2D81" w:rsidP="00A76E39"/>
        </w:tc>
      </w:tr>
      <w:tr w:rsidR="00DD7611" w:rsidTr="007718B5">
        <w:tc>
          <w:tcPr>
            <w:tcW w:w="3397" w:type="dxa"/>
            <w:shd w:val="clear" w:color="auto" w:fill="D9D9D9" w:themeFill="background1" w:themeFillShade="D9"/>
          </w:tcPr>
          <w:p w:rsidR="00DD7611" w:rsidRDefault="00DD7611" w:rsidP="002D2D81">
            <w:r>
              <w:t>What essential resources were necessary to implement the system?</w:t>
            </w:r>
            <w:r w:rsidR="007718B5">
              <w:t xml:space="preserve"> Consider human resources, technology, infrastructure, communication etc.</w:t>
            </w:r>
          </w:p>
        </w:tc>
        <w:tc>
          <w:tcPr>
            <w:tcW w:w="5817" w:type="dxa"/>
          </w:tcPr>
          <w:p w:rsidR="00DD7611" w:rsidRDefault="00DD7611" w:rsidP="00A76E39"/>
        </w:tc>
      </w:tr>
      <w:tr w:rsidR="00D82BB0" w:rsidTr="007718B5">
        <w:tc>
          <w:tcPr>
            <w:tcW w:w="3397" w:type="dxa"/>
            <w:shd w:val="clear" w:color="auto" w:fill="D9D9D9" w:themeFill="background1" w:themeFillShade="D9"/>
          </w:tcPr>
          <w:p w:rsidR="00D82BB0" w:rsidRDefault="00D82BB0" w:rsidP="002D2D81">
            <w:r>
              <w:t>Approximate costs (if known)?</w:t>
            </w:r>
          </w:p>
        </w:tc>
        <w:tc>
          <w:tcPr>
            <w:tcW w:w="5817" w:type="dxa"/>
          </w:tcPr>
          <w:p w:rsidR="00D82BB0" w:rsidRDefault="00D82BB0" w:rsidP="00A76E39"/>
        </w:tc>
      </w:tr>
      <w:tr w:rsidR="002D2D81" w:rsidTr="007718B5">
        <w:tc>
          <w:tcPr>
            <w:tcW w:w="3397" w:type="dxa"/>
            <w:shd w:val="clear" w:color="auto" w:fill="D9D9D9" w:themeFill="background1" w:themeFillShade="D9"/>
          </w:tcPr>
          <w:p w:rsidR="002D2D81" w:rsidRDefault="002D2D81" w:rsidP="002D2D81">
            <w:r w:rsidRPr="002D2D81">
              <w:t xml:space="preserve">What </w:t>
            </w:r>
            <w:r w:rsidR="00DD7611">
              <w:t>were</w:t>
            </w:r>
            <w:r w:rsidRPr="002D2D81">
              <w:t xml:space="preserve"> the key learning points</w:t>
            </w:r>
            <w:r w:rsidR="00D82BB0">
              <w:t xml:space="preserve"> of establishing this system</w:t>
            </w:r>
            <w:r>
              <w:t>?</w:t>
            </w:r>
          </w:p>
        </w:tc>
        <w:tc>
          <w:tcPr>
            <w:tcW w:w="5817" w:type="dxa"/>
          </w:tcPr>
          <w:p w:rsidR="002D2D81" w:rsidRDefault="002D2D81" w:rsidP="00A76E39"/>
        </w:tc>
      </w:tr>
      <w:tr w:rsidR="00DD7611" w:rsidTr="007718B5">
        <w:tc>
          <w:tcPr>
            <w:tcW w:w="3397" w:type="dxa"/>
            <w:shd w:val="clear" w:color="auto" w:fill="D9D9D9" w:themeFill="background1" w:themeFillShade="D9"/>
          </w:tcPr>
          <w:p w:rsidR="00DD7611" w:rsidRPr="002D2D81" w:rsidRDefault="00D82BB0" w:rsidP="00D82BB0">
            <w:r>
              <w:t>In retrospect, what would you have done differently?</w:t>
            </w:r>
          </w:p>
        </w:tc>
        <w:tc>
          <w:tcPr>
            <w:tcW w:w="5817" w:type="dxa"/>
          </w:tcPr>
          <w:p w:rsidR="00DD7611" w:rsidRDefault="00DD7611" w:rsidP="00A76E39"/>
        </w:tc>
      </w:tr>
      <w:tr w:rsidR="007718B5" w:rsidTr="00CC4B6C">
        <w:tc>
          <w:tcPr>
            <w:tcW w:w="3397" w:type="dxa"/>
            <w:shd w:val="clear" w:color="auto" w:fill="D9D9D9" w:themeFill="background1" w:themeFillShade="D9"/>
            <w:hideMark/>
          </w:tcPr>
          <w:p w:rsidR="007718B5" w:rsidRDefault="007718B5">
            <w:r>
              <w:t>Where do you see your solution in 2-3 years’ time?</w:t>
            </w:r>
          </w:p>
        </w:tc>
        <w:tc>
          <w:tcPr>
            <w:tcW w:w="5817" w:type="dxa"/>
          </w:tcPr>
          <w:p w:rsidR="007718B5" w:rsidRDefault="007718B5"/>
        </w:tc>
      </w:tr>
    </w:tbl>
    <w:p w:rsidR="002D2D81" w:rsidRDefault="002D2D81" w:rsidP="009A37E7"/>
    <w:p w:rsidR="0027070B" w:rsidRPr="0027070B" w:rsidRDefault="0027070B" w:rsidP="009A37E7">
      <w:pPr>
        <w:rPr>
          <w:rFonts w:cstheme="minorHAnsi"/>
          <w:sz w:val="24"/>
        </w:rPr>
      </w:pPr>
      <w:r>
        <w:t xml:space="preserve">Send the complete form to </w:t>
      </w:r>
      <w:hyperlink r:id="rId7" w:tgtFrame="_blank" w:history="1">
        <w:r w:rsidR="00441E6D">
          <w:rPr>
            <w:rStyle w:val="Hipervnculo"/>
            <w:rFonts w:cstheme="minorHAnsi"/>
            <w:szCs w:val="21"/>
          </w:rPr>
          <w:t>raquel.espada@ebmt.org</w:t>
        </w:r>
      </w:hyperlink>
    </w:p>
    <w:sectPr w:rsidR="0027070B" w:rsidRPr="0027070B" w:rsidSect="009A37E7">
      <w:headerReference w:type="default" r:id="rId8"/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F2" w:rsidRDefault="006D5CF2" w:rsidP="001D2637">
      <w:pPr>
        <w:spacing w:after="0" w:line="240" w:lineRule="auto"/>
      </w:pPr>
      <w:r>
        <w:separator/>
      </w:r>
    </w:p>
  </w:endnote>
  <w:endnote w:type="continuationSeparator" w:id="0">
    <w:p w:rsidR="006D5CF2" w:rsidRDefault="006D5CF2" w:rsidP="001D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F2" w:rsidRDefault="006D5CF2" w:rsidP="001D2637">
      <w:pPr>
        <w:spacing w:after="0" w:line="240" w:lineRule="auto"/>
      </w:pPr>
      <w:r>
        <w:separator/>
      </w:r>
    </w:p>
  </w:footnote>
  <w:footnote w:type="continuationSeparator" w:id="0">
    <w:p w:rsidR="006D5CF2" w:rsidRDefault="006D5CF2" w:rsidP="001D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37" w:rsidRDefault="0084684E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91150" cy="666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1B9"/>
    <w:multiLevelType w:val="hybridMultilevel"/>
    <w:tmpl w:val="829AD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E90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D2D81"/>
    <w:rsid w:val="00077CED"/>
    <w:rsid w:val="00081473"/>
    <w:rsid w:val="000D67AC"/>
    <w:rsid w:val="001D2637"/>
    <w:rsid w:val="0027070B"/>
    <w:rsid w:val="002D2D81"/>
    <w:rsid w:val="00441E6D"/>
    <w:rsid w:val="00461E88"/>
    <w:rsid w:val="00566F02"/>
    <w:rsid w:val="005A78DB"/>
    <w:rsid w:val="005B0607"/>
    <w:rsid w:val="006A49A9"/>
    <w:rsid w:val="006D5CF2"/>
    <w:rsid w:val="0076656F"/>
    <w:rsid w:val="007718B5"/>
    <w:rsid w:val="0084684E"/>
    <w:rsid w:val="009168D3"/>
    <w:rsid w:val="009572BB"/>
    <w:rsid w:val="00964C1F"/>
    <w:rsid w:val="009A37E7"/>
    <w:rsid w:val="00B626D7"/>
    <w:rsid w:val="00BE0AA4"/>
    <w:rsid w:val="00CC4B54"/>
    <w:rsid w:val="00CC4B6C"/>
    <w:rsid w:val="00D3710B"/>
    <w:rsid w:val="00D82BB0"/>
    <w:rsid w:val="00DD7611"/>
    <w:rsid w:val="00E44CB5"/>
    <w:rsid w:val="00EE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2D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637"/>
  </w:style>
  <w:style w:type="paragraph" w:styleId="Piedepgina">
    <w:name w:val="footer"/>
    <w:basedOn w:val="Normal"/>
    <w:link w:val="PiedepginaCar"/>
    <w:uiPriority w:val="99"/>
    <w:unhideWhenUsed/>
    <w:rsid w:val="001D2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637"/>
  </w:style>
  <w:style w:type="paragraph" w:styleId="Textodeglobo">
    <w:name w:val="Balloon Text"/>
    <w:basedOn w:val="Normal"/>
    <w:link w:val="TextodegloboCar"/>
    <w:uiPriority w:val="99"/>
    <w:semiHidden/>
    <w:unhideWhenUsed/>
    <w:rsid w:val="002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7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70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2D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2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637"/>
  </w:style>
  <w:style w:type="paragraph" w:styleId="Pieddepage">
    <w:name w:val="footer"/>
    <w:basedOn w:val="Normal"/>
    <w:link w:val="PieddepageCar"/>
    <w:uiPriority w:val="99"/>
    <w:unhideWhenUsed/>
    <w:rsid w:val="001D2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637"/>
  </w:style>
  <w:style w:type="paragraph" w:styleId="Textedebulles">
    <w:name w:val="Balloon Text"/>
    <w:basedOn w:val="Normal"/>
    <w:link w:val="TextedebullesCar"/>
    <w:uiPriority w:val="99"/>
    <w:semiHidden/>
    <w:unhideWhenUsed/>
    <w:rsid w:val="002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7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70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oin.mcgrath@ebm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McGrath</dc:creator>
  <cp:keywords/>
  <dc:description/>
  <cp:lastModifiedBy>Ebmt</cp:lastModifiedBy>
  <cp:revision>7</cp:revision>
  <dcterms:created xsi:type="dcterms:W3CDTF">2018-10-03T11:45:00Z</dcterms:created>
  <dcterms:modified xsi:type="dcterms:W3CDTF">2018-10-04T08:22:00Z</dcterms:modified>
</cp:coreProperties>
</file>